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05D" w:rsidRDefault="00485255" w:rsidP="00485255">
      <w:pPr>
        <w:pStyle w:val="Heading1"/>
        <w:jc w:val="center"/>
        <w:rPr>
          <w:color w:val="auto"/>
          <w:sz w:val="24"/>
          <w:szCs w:val="24"/>
        </w:rPr>
      </w:pPr>
      <w:bookmarkStart w:id="0" w:name="_GoBack"/>
      <w:bookmarkEnd w:id="0"/>
      <w:r>
        <w:rPr>
          <w:color w:val="auto"/>
          <w:sz w:val="24"/>
          <w:szCs w:val="24"/>
        </w:rPr>
        <w:t>Application</w:t>
      </w:r>
    </w:p>
    <w:p w:rsidR="00485255" w:rsidRDefault="00485255" w:rsidP="00485255">
      <w:pPr>
        <w:pStyle w:val="Heading2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City of Titusville Community Redevelopment Agency</w:t>
      </w:r>
    </w:p>
    <w:p w:rsidR="00485255" w:rsidRDefault="00485255" w:rsidP="00485255">
      <w:pPr>
        <w:pStyle w:val="Heading3"/>
        <w:jc w:val="center"/>
        <w:rPr>
          <w:color w:val="auto"/>
        </w:rPr>
      </w:pPr>
      <w:r>
        <w:rPr>
          <w:color w:val="auto"/>
        </w:rPr>
        <w:t>Permit &amp; Impact Fee Incentive Grant Program</w:t>
      </w:r>
    </w:p>
    <w:p w:rsidR="00485255" w:rsidRDefault="00485255" w:rsidP="00485255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  Application and Property Information</w:t>
      </w:r>
    </w:p>
    <w:p w:rsidR="00485255" w:rsidRDefault="00485255" w:rsidP="00485255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Date of Application:</w:t>
      </w:r>
    </w:p>
    <w:p w:rsidR="00485255" w:rsidRDefault="00485255" w:rsidP="00485255">
      <w:pPr>
        <w:pStyle w:val="Heading3"/>
        <w:rPr>
          <w:color w:val="auto"/>
        </w:rPr>
      </w:pPr>
      <w:r>
        <w:rPr>
          <w:color w:val="auto"/>
        </w:rPr>
        <w:t>Name of Applicant:</w:t>
      </w:r>
    </w:p>
    <w:p w:rsidR="00485255" w:rsidRDefault="00485255" w:rsidP="00485255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Applicant Company Name:</w:t>
      </w:r>
    </w:p>
    <w:p w:rsidR="00485255" w:rsidRDefault="00485255" w:rsidP="00485255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Applicant/Company Address:</w:t>
      </w:r>
    </w:p>
    <w:p w:rsidR="00485255" w:rsidRDefault="00485255" w:rsidP="00485255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Telephone Number:</w:t>
      </w:r>
    </w:p>
    <w:p w:rsidR="00485255" w:rsidRDefault="00485255" w:rsidP="00485255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Cell Number:</w:t>
      </w:r>
    </w:p>
    <w:p w:rsidR="00485255" w:rsidRDefault="00485255" w:rsidP="00485255">
      <w:pPr>
        <w:pStyle w:val="Heading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E-Mail Address:</w:t>
      </w:r>
    </w:p>
    <w:p w:rsidR="00485255" w:rsidRDefault="00485255" w:rsidP="00485255">
      <w:pPr>
        <w:pStyle w:val="Heading9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Company Web Site:</w:t>
      </w:r>
    </w:p>
    <w:p w:rsidR="00485255" w:rsidRDefault="00485255" w:rsidP="00485255">
      <w:pPr>
        <w:pStyle w:val="Heading1"/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Proposed Building Use:</w:t>
      </w:r>
    </w:p>
    <w:p w:rsidR="00485255" w:rsidRDefault="00485255" w:rsidP="00485255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Parcel ID Number:</w:t>
      </w:r>
    </w:p>
    <w:p w:rsidR="00485255" w:rsidRDefault="00485255" w:rsidP="00485255">
      <w:pPr>
        <w:pStyle w:val="Heading3"/>
        <w:rPr>
          <w:color w:val="auto"/>
        </w:rPr>
      </w:pPr>
      <w:r>
        <w:rPr>
          <w:color w:val="auto"/>
        </w:rPr>
        <w:t>Property Location:</w:t>
      </w:r>
    </w:p>
    <w:p w:rsidR="00485255" w:rsidRDefault="00485255" w:rsidP="00485255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Are there any liens or existing Code violations on the property?  Yes/No</w:t>
      </w:r>
    </w:p>
    <w:p w:rsidR="00485255" w:rsidRDefault="00485255" w:rsidP="00485255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If yes, briefly explain (attach additional pages if needed):</w:t>
      </w:r>
    </w:p>
    <w:p w:rsidR="00485255" w:rsidRDefault="00485255" w:rsidP="00485255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  Property Owner Information (if different from Applicant)</w:t>
      </w:r>
    </w:p>
    <w:p w:rsidR="00485255" w:rsidRDefault="00322818" w:rsidP="00322818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Name of Property Owner:</w:t>
      </w:r>
    </w:p>
    <w:p w:rsidR="00322818" w:rsidRDefault="00322818" w:rsidP="00322818">
      <w:pPr>
        <w:pStyle w:val="Heading3"/>
        <w:rPr>
          <w:color w:val="auto"/>
        </w:rPr>
      </w:pPr>
      <w:r>
        <w:rPr>
          <w:color w:val="auto"/>
        </w:rPr>
        <w:t>Telephone Number:</w:t>
      </w:r>
    </w:p>
    <w:p w:rsidR="00322818" w:rsidRDefault="00322818" w:rsidP="00322818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Fax Number:</w:t>
      </w:r>
    </w:p>
    <w:p w:rsidR="00322818" w:rsidRDefault="00322818" w:rsidP="00322818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E-mail Address:</w:t>
      </w:r>
    </w:p>
    <w:p w:rsidR="00322818" w:rsidRDefault="00322818" w:rsidP="00322818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Address:</w:t>
      </w:r>
    </w:p>
    <w:p w:rsidR="00322818" w:rsidRDefault="00322818" w:rsidP="00322818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  Project Summary</w:t>
      </w:r>
    </w:p>
    <w:p w:rsidR="00322818" w:rsidRDefault="00322818" w:rsidP="00322818">
      <w:pPr>
        <w:pStyle w:val="Heading2"/>
        <w:rPr>
          <w:color w:val="auto"/>
        </w:rPr>
      </w:pPr>
      <w:r>
        <w:rPr>
          <w:color w:val="auto"/>
        </w:rPr>
        <w:t>a.  Project Description</w:t>
      </w:r>
      <w:proofErr w:type="gramStart"/>
      <w:r>
        <w:rPr>
          <w:color w:val="auto"/>
        </w:rPr>
        <w:t>:  (</w:t>
      </w:r>
      <w:proofErr w:type="gramEnd"/>
      <w:r>
        <w:rPr>
          <w:color w:val="auto"/>
        </w:rPr>
        <w:t>Please describe in detail the proposed development project</w:t>
      </w:r>
    </w:p>
    <w:p w:rsidR="00322818" w:rsidRDefault="00322818" w:rsidP="00322818">
      <w:pPr>
        <w:pStyle w:val="Heading3"/>
        <w:rPr>
          <w:color w:val="auto"/>
        </w:rPr>
      </w:pPr>
      <w:r>
        <w:rPr>
          <w:color w:val="auto"/>
        </w:rPr>
        <w:t>including a proposed site plan, building elevations showing the proposed architecture</w:t>
      </w:r>
    </w:p>
    <w:p w:rsidR="00322818" w:rsidRDefault="00322818" w:rsidP="00322818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and color scheme, and indicate who the proposed building occupants and or tenants</w:t>
      </w:r>
    </w:p>
    <w:p w:rsidR="00322818" w:rsidRDefault="00322818" w:rsidP="00322818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will be.  Information should include the proposed use or uses, the number of square feet</w:t>
      </w:r>
    </w:p>
    <w:p w:rsidR="00322818" w:rsidRDefault="00322818" w:rsidP="00322818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of proposed use, and any other such information that is sufficient to estimate the amount</w:t>
      </w:r>
    </w:p>
    <w:p w:rsidR="00322818" w:rsidRDefault="00322818" w:rsidP="00322818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of impact and permit fees.  Information from Brevard County regarding the County’s impact</w:t>
      </w:r>
    </w:p>
    <w:p w:rsidR="00322818" w:rsidRDefault="00322818" w:rsidP="00322818">
      <w:pPr>
        <w:pStyle w:val="Heading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fees should be attached to this application as well.  Attach additional sheets and or exhibits</w:t>
      </w:r>
    </w:p>
    <w:p w:rsidR="00322818" w:rsidRDefault="00322818" w:rsidP="00322818">
      <w:pPr>
        <w:pStyle w:val="Heading9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if necessary.</w:t>
      </w:r>
    </w:p>
    <w:p w:rsidR="00A23503" w:rsidRDefault="00A23503" w:rsidP="00A2350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b.  Project Schedule</w:t>
      </w:r>
      <w:proofErr w:type="gramStart"/>
      <w:r>
        <w:rPr>
          <w:color w:val="auto"/>
          <w:sz w:val="24"/>
          <w:szCs w:val="24"/>
        </w:rPr>
        <w:t>:  (</w:t>
      </w:r>
      <w:proofErr w:type="gramEnd"/>
      <w:r>
        <w:rPr>
          <w:color w:val="auto"/>
          <w:sz w:val="24"/>
          <w:szCs w:val="24"/>
        </w:rPr>
        <w:t xml:space="preserve">Please provide a detailed project construction schedule for the </w:t>
      </w:r>
    </w:p>
    <w:p w:rsidR="00A23503" w:rsidRDefault="00A23503" w:rsidP="00A23503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proposed development.  A Gantt Chart or other graphic is acceptable.)</w:t>
      </w:r>
    </w:p>
    <w:p w:rsidR="00A23503" w:rsidRDefault="00D27DF9" w:rsidP="00D27DF9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4.  Project Construction Budget – Cost Estimate</w:t>
      </w:r>
    </w:p>
    <w:p w:rsidR="00D27DF9" w:rsidRDefault="00D27DF9" w:rsidP="00D27DF9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Total project cost estimate</w:t>
      </w:r>
    </w:p>
    <w:p w:rsidR="00D27DF9" w:rsidRDefault="00D27DF9" w:rsidP="00D27DF9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  Estimated Project Permit and Impact Fees</w:t>
      </w:r>
    </w:p>
    <w:p w:rsidR="00D27DF9" w:rsidRDefault="00D27DF9" w:rsidP="00D27DF9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Building Division Review – Note:  This section must be completed by the City of Titusville</w:t>
      </w:r>
    </w:p>
    <w:p w:rsidR="00D27DF9" w:rsidRDefault="00D27DF9" w:rsidP="00D27DF9">
      <w:pPr>
        <w:pStyle w:val="Heading3"/>
        <w:rPr>
          <w:color w:val="auto"/>
        </w:rPr>
      </w:pPr>
      <w:r>
        <w:rPr>
          <w:color w:val="auto"/>
        </w:rPr>
        <w:t>Building Division:</w:t>
      </w:r>
    </w:p>
    <w:p w:rsidR="00D27DF9" w:rsidRDefault="00E2365D" w:rsidP="00E2365D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Development Fees:</w:t>
      </w:r>
    </w:p>
    <w:p w:rsidR="00E2365D" w:rsidRDefault="00E2365D" w:rsidP="00E2365D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Building Permits</w:t>
      </w:r>
    </w:p>
    <w:p w:rsidR="00E2365D" w:rsidRDefault="00E2365D" w:rsidP="00E2365D">
      <w:pPr>
        <w:pStyle w:val="Heading3"/>
        <w:rPr>
          <w:color w:val="auto"/>
        </w:rPr>
      </w:pPr>
      <w:r>
        <w:rPr>
          <w:color w:val="auto"/>
        </w:rPr>
        <w:t>Estimated Fee Amount</w:t>
      </w:r>
    </w:p>
    <w:p w:rsidR="00E2365D" w:rsidRDefault="00E2365D" w:rsidP="00E2365D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Fire Review and Inspection</w:t>
      </w:r>
    </w:p>
    <w:p w:rsidR="00E2365D" w:rsidRDefault="00E2365D" w:rsidP="00E2365D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Estimated Fee Amount</w:t>
      </w:r>
    </w:p>
    <w:p w:rsidR="00E2365D" w:rsidRDefault="00E2365D" w:rsidP="00E2365D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Community Development Site Review</w:t>
      </w:r>
    </w:p>
    <w:p w:rsidR="00E2365D" w:rsidRDefault="00E2365D" w:rsidP="00E2365D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Estimated Fee Amount</w:t>
      </w:r>
    </w:p>
    <w:p w:rsidR="00E2365D" w:rsidRDefault="00E2365D" w:rsidP="00E2365D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Utilities Impact and Connection Fee</w:t>
      </w:r>
    </w:p>
    <w:p w:rsidR="00E2365D" w:rsidRDefault="00E2365D" w:rsidP="00E2365D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Estimated Fee Amount</w:t>
      </w:r>
    </w:p>
    <w:p w:rsidR="00E2365D" w:rsidRDefault="00E2365D" w:rsidP="00E2365D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City of Titusville Impact Fees</w:t>
      </w:r>
    </w:p>
    <w:p w:rsidR="00E2365D" w:rsidRDefault="00E2365D" w:rsidP="00E2365D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Estimated Fee Amount</w:t>
      </w:r>
    </w:p>
    <w:p w:rsidR="00E2365D" w:rsidRDefault="00E2365D" w:rsidP="00E2365D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Brevard County Impact Fee</w:t>
      </w:r>
    </w:p>
    <w:p w:rsidR="00E2365D" w:rsidRDefault="00E2365D" w:rsidP="00E2365D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Estimated Fee Amount</w:t>
      </w:r>
    </w:p>
    <w:p w:rsidR="006E555D" w:rsidRPr="006E555D" w:rsidRDefault="00E2365D" w:rsidP="006E555D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Total Project Development Fees:</w:t>
      </w:r>
    </w:p>
    <w:p w:rsidR="00E2365D" w:rsidRPr="006E555D" w:rsidRDefault="00E616F4" w:rsidP="006E555D">
      <w:pPr>
        <w:pStyle w:val="Heading2"/>
        <w:rPr>
          <w:color w:val="auto"/>
          <w:sz w:val="24"/>
          <w:szCs w:val="24"/>
        </w:rPr>
      </w:pPr>
      <w:r w:rsidRPr="006E555D">
        <w:rPr>
          <w:color w:val="auto"/>
          <w:sz w:val="24"/>
          <w:szCs w:val="24"/>
        </w:rPr>
        <w:t>Building Official/Reviewer and Date:</w:t>
      </w:r>
    </w:p>
    <w:p w:rsidR="00E616F4" w:rsidRDefault="00C409C4" w:rsidP="00C409C4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6.  Additional Required Submissions</w:t>
      </w:r>
    </w:p>
    <w:p w:rsidR="00C409C4" w:rsidRPr="006E555D" w:rsidRDefault="00C409C4" w:rsidP="006E555D">
      <w:pPr>
        <w:pStyle w:val="Heading2"/>
        <w:rPr>
          <w:sz w:val="24"/>
          <w:szCs w:val="24"/>
        </w:rPr>
      </w:pPr>
      <w:r w:rsidRPr="006E555D">
        <w:rPr>
          <w:color w:val="auto"/>
          <w:sz w:val="24"/>
          <w:szCs w:val="24"/>
        </w:rPr>
        <w:t>1.  Provide color photographs, preferably electronic, of the existing project site or buildings,</w:t>
      </w:r>
    </w:p>
    <w:p w:rsidR="00C409C4" w:rsidRPr="006E555D" w:rsidRDefault="00C409C4" w:rsidP="006E555D">
      <w:pPr>
        <w:pStyle w:val="Heading3"/>
        <w:rPr>
          <w:color w:val="auto"/>
        </w:rPr>
      </w:pPr>
      <w:r w:rsidRPr="006E555D">
        <w:rPr>
          <w:color w:val="auto"/>
        </w:rPr>
        <w:t>Depending on the situation.  If actual photographs are submitted, the photos need to be a</w:t>
      </w:r>
    </w:p>
    <w:p w:rsidR="00C409C4" w:rsidRPr="006E555D" w:rsidRDefault="00C409C4" w:rsidP="006E555D">
      <w:pPr>
        <w:pStyle w:val="Heading4"/>
        <w:rPr>
          <w:i w:val="0"/>
          <w:color w:val="auto"/>
          <w:sz w:val="24"/>
          <w:szCs w:val="24"/>
        </w:rPr>
      </w:pPr>
      <w:r w:rsidRPr="006E555D">
        <w:rPr>
          <w:i w:val="0"/>
          <w:color w:val="auto"/>
          <w:sz w:val="24"/>
          <w:szCs w:val="24"/>
        </w:rPr>
        <w:t>Minimum of four inches by six inches in size.</w:t>
      </w:r>
    </w:p>
    <w:p w:rsidR="00C409C4" w:rsidRDefault="00C409C4" w:rsidP="00C409C4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  Proof of property ownership (deed) or a copy</w:t>
      </w:r>
      <w:r w:rsidR="00D61FEE">
        <w:rPr>
          <w:color w:val="auto"/>
          <w:sz w:val="24"/>
          <w:szCs w:val="24"/>
        </w:rPr>
        <w:t xml:space="preserve"> of a current Contract for</w:t>
      </w:r>
    </w:p>
    <w:p w:rsidR="00D61FEE" w:rsidRPr="00D61FEE" w:rsidRDefault="00D61FEE" w:rsidP="00D61FEE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Sale.</w:t>
      </w:r>
    </w:p>
    <w:p w:rsidR="00C409C4" w:rsidRDefault="00D61FEE" w:rsidP="00D61FEE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  A Title Search showing that the property is free from any judgement liens, and all mortgage</w:t>
      </w:r>
    </w:p>
    <w:p w:rsidR="00D61FEE" w:rsidRDefault="00D61FEE" w:rsidP="00D61FEE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and tax obligations are current and that the lending institutions will provide updated information</w:t>
      </w:r>
    </w:p>
    <w:p w:rsidR="00D61FEE" w:rsidRPr="00E72E5D" w:rsidRDefault="00D61FEE" w:rsidP="00D61FEE">
      <w:pPr>
        <w:rPr>
          <w:rFonts w:asciiTheme="majorHAnsi" w:hAnsiTheme="majorHAnsi"/>
          <w:sz w:val="24"/>
          <w:szCs w:val="24"/>
        </w:rPr>
      </w:pPr>
      <w:r w:rsidRPr="00E72E5D">
        <w:rPr>
          <w:rFonts w:asciiTheme="majorHAnsi" w:hAnsiTheme="majorHAnsi"/>
          <w:sz w:val="24"/>
          <w:szCs w:val="24"/>
        </w:rPr>
        <w:lastRenderedPageBreak/>
        <w:t>upon request by the Community Redevelopment Agency.</w:t>
      </w:r>
    </w:p>
    <w:p w:rsidR="00D61FEE" w:rsidRDefault="00D61FEE" w:rsidP="00D61FEE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4.  Proof of sufficient property insurance will be requi</w:t>
      </w:r>
      <w:r w:rsidR="00E72E5D">
        <w:rPr>
          <w:color w:val="auto"/>
          <w:sz w:val="24"/>
          <w:szCs w:val="24"/>
        </w:rPr>
        <w:t>red prior to grant</w:t>
      </w:r>
    </w:p>
    <w:p w:rsidR="00E72E5D" w:rsidRPr="00E72E5D" w:rsidRDefault="00E72E5D" w:rsidP="00E72E5D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Disbursement.</w:t>
      </w:r>
    </w:p>
    <w:p w:rsidR="00D61FEE" w:rsidRDefault="00151ED6" w:rsidP="00151ED6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7.  Certification</w:t>
      </w:r>
    </w:p>
    <w:p w:rsidR="00151ED6" w:rsidRDefault="00E72E5D" w:rsidP="00E72E5D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Please read the following and sign below.  All owner, authorized corporate officers or partners</w:t>
      </w:r>
    </w:p>
    <w:p w:rsidR="00E72E5D" w:rsidRDefault="00E72E5D" w:rsidP="00E72E5D">
      <w:pPr>
        <w:pStyle w:val="Heading3"/>
        <w:rPr>
          <w:color w:val="auto"/>
        </w:rPr>
      </w:pPr>
      <w:r>
        <w:rPr>
          <w:color w:val="auto"/>
        </w:rPr>
        <w:t>must sign this application.</w:t>
      </w:r>
    </w:p>
    <w:p w:rsidR="00E72E5D" w:rsidRDefault="00E72E5D" w:rsidP="00E72E5D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The information contained in this application is accurate to the best of my knowledge.  I</w:t>
      </w:r>
    </w:p>
    <w:p w:rsidR="00D61FEE" w:rsidRDefault="00E72E5D" w:rsidP="00E72E5D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Understand that personal, business and/or property information may be requested pursuant</w:t>
      </w:r>
    </w:p>
    <w:p w:rsidR="00E72E5D" w:rsidRDefault="00E72E5D" w:rsidP="00E72E5D">
      <w:pPr>
        <w:pStyle w:val="Heading3"/>
        <w:rPr>
          <w:color w:val="auto"/>
        </w:rPr>
      </w:pPr>
      <w:r>
        <w:rPr>
          <w:color w:val="auto"/>
        </w:rPr>
        <w:t>to the application and hereby give consent for such information to be provided.  I further</w:t>
      </w:r>
    </w:p>
    <w:p w:rsidR="00E72E5D" w:rsidRDefault="00E72E5D" w:rsidP="00E72E5D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understand that the CRA retains the sole decision as to whether this grant application is</w:t>
      </w:r>
    </w:p>
    <w:p w:rsidR="00E72E5D" w:rsidRDefault="00E72E5D" w:rsidP="00E72E5D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approved, disapproved or modified and that no work shall begin until after a Grant Agreement</w:t>
      </w:r>
    </w:p>
    <w:p w:rsidR="00E72E5D" w:rsidRDefault="00E72E5D" w:rsidP="00E72E5D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has been executed between the Community Redevelopment Agency and me.</w:t>
      </w:r>
    </w:p>
    <w:p w:rsidR="00E72E5D" w:rsidRDefault="00E72E5D" w:rsidP="00E72E5D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 agree to accept future maintenance and other associated costs occurring after the completion</w:t>
      </w:r>
    </w:p>
    <w:p w:rsidR="00E72E5D" w:rsidRDefault="00E72E5D" w:rsidP="00E72E5D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of the project for not less than five years.</w:t>
      </w:r>
    </w:p>
    <w:p w:rsidR="00E72E5D" w:rsidRDefault="00E72E5D" w:rsidP="00E72E5D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Applicant’s Name (print)</w:t>
      </w:r>
    </w:p>
    <w:p w:rsidR="00E72E5D" w:rsidRDefault="00E72E5D" w:rsidP="00E72E5D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Signature</w:t>
      </w:r>
    </w:p>
    <w:p w:rsidR="00E72E5D" w:rsidRDefault="00E72E5D" w:rsidP="00E72E5D">
      <w:pPr>
        <w:pStyle w:val="Heading3"/>
        <w:rPr>
          <w:color w:val="auto"/>
        </w:rPr>
      </w:pPr>
      <w:r>
        <w:rPr>
          <w:color w:val="auto"/>
        </w:rPr>
        <w:t>Date</w:t>
      </w:r>
    </w:p>
    <w:p w:rsidR="00E72E5D" w:rsidRDefault="00E72E5D" w:rsidP="00E72E5D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Property Owner’s Name (print)</w:t>
      </w:r>
    </w:p>
    <w:p w:rsidR="00E72E5D" w:rsidRDefault="00E72E5D" w:rsidP="00E72E5D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Signature</w:t>
      </w:r>
    </w:p>
    <w:p w:rsidR="00E72E5D" w:rsidRPr="00E72E5D" w:rsidRDefault="00E72E5D" w:rsidP="00E72E5D">
      <w:pPr>
        <w:pStyle w:val="Heading3"/>
        <w:rPr>
          <w:color w:val="auto"/>
        </w:rPr>
      </w:pPr>
      <w:r>
        <w:rPr>
          <w:color w:val="auto"/>
        </w:rPr>
        <w:t>Date</w:t>
      </w:r>
    </w:p>
    <w:sectPr w:rsidR="00E72E5D" w:rsidRPr="00E72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55"/>
    <w:rsid w:val="00151ED6"/>
    <w:rsid w:val="00322818"/>
    <w:rsid w:val="00485255"/>
    <w:rsid w:val="006E555D"/>
    <w:rsid w:val="006F14F9"/>
    <w:rsid w:val="00A23503"/>
    <w:rsid w:val="00B3105D"/>
    <w:rsid w:val="00C409C4"/>
    <w:rsid w:val="00D27DF9"/>
    <w:rsid w:val="00D61FEE"/>
    <w:rsid w:val="00E2365D"/>
    <w:rsid w:val="00E616F4"/>
    <w:rsid w:val="00E7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92E49-F37A-46CC-9506-8D99B39C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2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2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2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52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52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52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852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852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852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2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52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52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8525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8525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852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8525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4852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4852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Titusville, Florida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Amick, Kim</dc:creator>
  <cp:keywords/>
  <dc:description/>
  <cp:lastModifiedBy>Galindo, Eddy</cp:lastModifiedBy>
  <cp:revision>2</cp:revision>
  <dcterms:created xsi:type="dcterms:W3CDTF">2019-06-20T21:17:00Z</dcterms:created>
  <dcterms:modified xsi:type="dcterms:W3CDTF">2019-06-20T21:17:00Z</dcterms:modified>
</cp:coreProperties>
</file>